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942" w:rsidRDefault="005D5942" w:rsidP="005D594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5D5942" w:rsidRDefault="005D5942" w:rsidP="005D594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5D5942" w:rsidRDefault="005D5942" w:rsidP="005D594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промежуточной аттестации в форме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тестирования в 9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5D5942" w:rsidRDefault="005D5942" w:rsidP="005D5942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 ИНФОРМАТИКЕ</w:t>
      </w:r>
    </w:p>
    <w:p w:rsidR="002B220A" w:rsidRPr="00E16E88" w:rsidRDefault="002B220A" w:rsidP="002B220A">
      <w:pPr>
        <w:pStyle w:val="31"/>
        <w:spacing w:before="90" w:line="254" w:lineRule="auto"/>
        <w:ind w:left="0" w:right="109" w:firstLine="10"/>
        <w:rPr>
          <w:color w:val="000000" w:themeColor="text1"/>
        </w:rPr>
      </w:pPr>
    </w:p>
    <w:p w:rsidR="001D7759" w:rsidRPr="00E16E88" w:rsidRDefault="003A23BC" w:rsidP="001D7759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b/>
          <w:color w:val="000000" w:themeColor="text1"/>
        </w:rPr>
        <w:t>Задание №1.</w:t>
      </w:r>
      <w:r w:rsidR="00E072B6" w:rsidRPr="00E16E88">
        <w:rPr>
          <w:color w:val="000000" w:themeColor="text1"/>
        </w:rPr>
        <w:t xml:space="preserve"> </w:t>
      </w:r>
      <w:r w:rsidR="001D7759" w:rsidRPr="00E16E88">
        <w:rPr>
          <w:color w:val="000000" w:themeColor="text1"/>
        </w:rPr>
        <w:t>Между населёнными пунктами </w:t>
      </w:r>
      <w:r w:rsidR="001D7759" w:rsidRPr="00E16E88">
        <w:rPr>
          <w:i/>
          <w:iCs/>
          <w:color w:val="000000" w:themeColor="text1"/>
        </w:rPr>
        <w:t>A, B, C, D, E, F</w:t>
      </w:r>
      <w:r w:rsidR="001D7759" w:rsidRPr="00E16E88">
        <w:rPr>
          <w:color w:val="000000" w:themeColor="text1"/>
        </w:rPr>
        <w:t> построены дороги, протяжённость которых в (километрах) приведена в таблице.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6"/>
        <w:gridCol w:w="766"/>
        <w:gridCol w:w="766"/>
        <w:gridCol w:w="766"/>
        <w:gridCol w:w="766"/>
        <w:gridCol w:w="766"/>
        <w:gridCol w:w="766"/>
      </w:tblGrid>
      <w:tr w:rsidR="001D7759" w:rsidRPr="00E16E88" w:rsidTr="001D7759">
        <w:trPr>
          <w:jc w:val="center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F</w:t>
            </w:r>
          </w:p>
        </w:tc>
      </w:tr>
      <w:tr w:rsidR="001D7759" w:rsidRPr="00E16E88" w:rsidTr="001D77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1D7759" w:rsidRPr="00E16E88" w:rsidTr="001D77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7759" w:rsidRPr="00E16E88" w:rsidTr="001D77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1D7759" w:rsidRPr="00E16E88" w:rsidTr="001D77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1D7759" w:rsidRPr="00E16E88" w:rsidTr="001D77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1D7759" w:rsidRPr="00E16E88" w:rsidTr="001D77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1D7759" w:rsidRPr="00E16E88" w:rsidRDefault="001D7759" w:rsidP="001D7759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1D7759" w:rsidRPr="00E16E88" w:rsidRDefault="001D7759" w:rsidP="001D7759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 длину кратчайшего пути между пунктами </w:t>
      </w:r>
      <w:r w:rsidRPr="00E16E8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A</w:t>
      </w: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 </w:t>
      </w:r>
      <w:r w:rsidRPr="00E16E8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F</w:t>
      </w: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проходящего через пункт </w:t>
      </w:r>
      <w:r w:rsidRPr="00E16E8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</w:t>
      </w: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Передвигаться можно только по дорогам, протяжённость которых указана в таблице.</w:t>
      </w:r>
    </w:p>
    <w:p w:rsidR="001D7759" w:rsidRPr="00E16E88" w:rsidRDefault="001D7759" w:rsidP="001D7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32C23" w:rsidRPr="00E16E88" w:rsidRDefault="00832C23" w:rsidP="00832C23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</w:p>
    <w:p w:rsidR="001D7759" w:rsidRPr="00E16E88" w:rsidRDefault="001D7759" w:rsidP="00832C23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8</w:t>
      </w:r>
    </w:p>
    <w:p w:rsidR="00832C23" w:rsidRPr="00E16E88" w:rsidRDefault="00832C23" w:rsidP="00832C23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</w:t>
      </w:r>
    </w:p>
    <w:p w:rsidR="00832C23" w:rsidRPr="00E16E88" w:rsidRDefault="00832C23" w:rsidP="00832C23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</w:t>
      </w:r>
    </w:p>
    <w:p w:rsidR="006B4A4B" w:rsidRPr="00E16E88" w:rsidRDefault="006B4A4B" w:rsidP="001D7759">
      <w:pPr>
        <w:pStyle w:val="leftmargin"/>
        <w:shd w:val="clear" w:color="auto" w:fill="FFFFFF"/>
        <w:spacing w:before="0" w:beforeAutospacing="0" w:after="0" w:afterAutospacing="0"/>
        <w:ind w:firstLine="319"/>
        <w:jc w:val="both"/>
        <w:rPr>
          <w:color w:val="000000" w:themeColor="text1"/>
        </w:rPr>
      </w:pPr>
    </w:p>
    <w:p w:rsidR="001D7759" w:rsidRPr="00E16E88" w:rsidRDefault="003A23BC" w:rsidP="001D7759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b/>
          <w:color w:val="000000" w:themeColor="text1"/>
        </w:rPr>
        <w:t>Задание №2.</w:t>
      </w:r>
      <w:r w:rsidRPr="00E16E88">
        <w:rPr>
          <w:color w:val="000000" w:themeColor="text1"/>
        </w:rPr>
        <w:t xml:space="preserve"> </w:t>
      </w:r>
      <w:r w:rsidR="001D7759" w:rsidRPr="00E16E88">
        <w:rPr>
          <w:color w:val="000000" w:themeColor="text1"/>
        </w:rPr>
        <w:t xml:space="preserve">На рисунке — схема дорог, связывающих города А, Б, В, Г, Д, Е, Ж, З, И. По каждой дороге можно двигаться только в одном направлении, указанном стрелкой. Сколько существует различных путей из города А в город </w:t>
      </w:r>
      <w:proofErr w:type="gramStart"/>
      <w:r w:rsidR="001D7759" w:rsidRPr="00E16E88">
        <w:rPr>
          <w:color w:val="000000" w:themeColor="text1"/>
        </w:rPr>
        <w:t>И</w:t>
      </w:r>
      <w:proofErr w:type="gramEnd"/>
      <w:r w:rsidR="001D7759" w:rsidRPr="00E16E88">
        <w:rPr>
          <w:color w:val="000000" w:themeColor="text1"/>
        </w:rPr>
        <w:t>, проходящих через город Ж?</w:t>
      </w:r>
    </w:p>
    <w:p w:rsidR="00832C23" w:rsidRPr="00E16E88" w:rsidRDefault="00832C23" w:rsidP="001D7759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noProof/>
          <w:color w:val="000000" w:themeColor="text1"/>
        </w:rPr>
        <w:drawing>
          <wp:inline distT="0" distB="0" distL="0" distR="0">
            <wp:extent cx="2198370" cy="135191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135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759" w:rsidRPr="00E16E88" w:rsidRDefault="001D7759" w:rsidP="001D7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1D7759" w:rsidRPr="00E16E88" w:rsidRDefault="00832C23" w:rsidP="00832C23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</w:p>
    <w:p w:rsidR="00832C23" w:rsidRPr="00E16E88" w:rsidRDefault="00832C23" w:rsidP="00832C23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11</w:t>
      </w:r>
    </w:p>
    <w:p w:rsidR="00832C23" w:rsidRPr="00E16E88" w:rsidRDefault="00832C23" w:rsidP="00832C23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13</w:t>
      </w:r>
    </w:p>
    <w:p w:rsidR="00832C23" w:rsidRPr="00E16E88" w:rsidRDefault="00832C23" w:rsidP="00832C23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</w:t>
      </w:r>
    </w:p>
    <w:p w:rsidR="003A23BC" w:rsidRPr="00E16E88" w:rsidRDefault="003A23BC" w:rsidP="001D7759">
      <w:pPr>
        <w:pStyle w:val="leftmargin"/>
        <w:shd w:val="clear" w:color="auto" w:fill="FFFFFF"/>
        <w:spacing w:before="0" w:beforeAutospacing="0" w:after="0" w:afterAutospacing="0"/>
        <w:ind w:firstLine="319"/>
        <w:jc w:val="both"/>
        <w:rPr>
          <w:color w:val="000000" w:themeColor="text1"/>
        </w:rPr>
      </w:pPr>
    </w:p>
    <w:p w:rsidR="001D7759" w:rsidRPr="00E16E88" w:rsidRDefault="003A23BC" w:rsidP="001D7759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b/>
          <w:color w:val="000000" w:themeColor="text1"/>
        </w:rPr>
        <w:t>Задание №3.</w:t>
      </w:r>
      <w:r w:rsidRPr="00E16E88">
        <w:rPr>
          <w:color w:val="000000" w:themeColor="text1"/>
        </w:rPr>
        <w:t xml:space="preserve"> </w:t>
      </w:r>
      <w:r w:rsidR="001D7759" w:rsidRPr="00E16E88">
        <w:rPr>
          <w:color w:val="000000" w:themeColor="text1"/>
        </w:rPr>
        <w:t>Ниже в табличной форме представлен фрагмент базы данных о погоде.</w:t>
      </w:r>
    </w:p>
    <w:p w:rsidR="001D7759" w:rsidRPr="00E16E88" w:rsidRDefault="001D7759" w:rsidP="001D7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96"/>
        <w:gridCol w:w="1636"/>
        <w:gridCol w:w="1419"/>
        <w:gridCol w:w="841"/>
        <w:gridCol w:w="1028"/>
      </w:tblGrid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Температура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(°С)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Давление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(мм рт. ст.)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Ветер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(м/с)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Осадки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03.05.2010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04.05.2010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дождь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05.05.2010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дождь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06.05.2010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дождь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07.05.2010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1D7759" w:rsidRPr="00E16E88" w:rsidTr="00832C23">
        <w:trPr>
          <w:jc w:val="center"/>
        </w:trPr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08.05.2010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1D7759" w:rsidRPr="00E16E88" w:rsidRDefault="001D7759" w:rsidP="001D7759">
            <w:pPr>
              <w:spacing w:before="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</w:tbl>
    <w:p w:rsidR="001D7759" w:rsidRPr="00E16E88" w:rsidRDefault="001D7759" w:rsidP="001D7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1D7759" w:rsidRPr="00E16E88" w:rsidRDefault="001D7759" w:rsidP="001D7759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Сколько записей в данном фрагменте удовлетворяют условию</w:t>
      </w:r>
    </w:p>
    <w:p w:rsidR="001D7759" w:rsidRPr="00E16E88" w:rsidRDefault="001D7759" w:rsidP="001D77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(Осадки = «дождь») ИЛИ (Температура (°С) &gt; 15)?</w:t>
      </w:r>
    </w:p>
    <w:p w:rsidR="001D7759" w:rsidRPr="00E16E88" w:rsidRDefault="001D7759" w:rsidP="001D7759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ответе укажите одно число — искомое количество записей.</w:t>
      </w:r>
    </w:p>
    <w:p w:rsidR="001D7759" w:rsidRPr="00E16E88" w:rsidRDefault="001D7759" w:rsidP="001D7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32C23" w:rsidRPr="00E16E88" w:rsidRDefault="00832C23" w:rsidP="00832C23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  <w:t>7</w:t>
      </w:r>
    </w:p>
    <w:p w:rsidR="00832C23" w:rsidRPr="00E16E88" w:rsidRDefault="00832C23" w:rsidP="00832C23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  <w:t>6</w:t>
      </w:r>
    </w:p>
    <w:p w:rsidR="00832C23" w:rsidRPr="00E16E88" w:rsidRDefault="00832C23" w:rsidP="00832C23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  <w:t>4</w:t>
      </w:r>
    </w:p>
    <w:p w:rsidR="001D7759" w:rsidRPr="00E16E88" w:rsidRDefault="00832C23" w:rsidP="00832C23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</w:p>
    <w:p w:rsidR="003A23BC" w:rsidRPr="00E16E88" w:rsidRDefault="003A23BC" w:rsidP="001D7759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A0B52" w:rsidRPr="00E16E88" w:rsidRDefault="003A23BC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№4.</w:t>
      </w:r>
      <w:r w:rsidRPr="00E16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0B52"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таблице приведены запросы и количество страниц, которые нашел поисковый сервер по этим запросам в некотором сегменте Интернета: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tbl>
      <w:tblPr>
        <w:tblW w:w="6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2"/>
        <w:gridCol w:w="3268"/>
      </w:tblGrid>
      <w:tr w:rsidR="00EA0B52" w:rsidRPr="00E16E88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страниц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(тыс.)</w:t>
            </w:r>
          </w:p>
        </w:tc>
      </w:tr>
      <w:tr w:rsidR="00EA0B52" w:rsidRPr="00E16E88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фрегат &amp; эсминец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EA0B52" w:rsidRPr="00E16E88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фрегат | эсминец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4500</w:t>
            </w:r>
          </w:p>
        </w:tc>
      </w:tr>
      <w:tr w:rsidR="00EA0B52" w:rsidRPr="00E16E88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эсминец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16E88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2500</w:t>
            </w:r>
          </w:p>
        </w:tc>
      </w:tr>
    </w:tbl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A0B52" w:rsidRPr="00E16E88" w:rsidRDefault="00EA0B5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Сколько страниц </w:t>
      </w:r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(в тысячах)</w:t>
      </w: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будет найдено по запросу </w:t>
      </w:r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фрегат</w:t>
      </w: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A23BC" w:rsidRPr="00E16E88" w:rsidRDefault="003A23BC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6E88">
        <w:rPr>
          <w:rFonts w:ascii="Times New Roman" w:hAnsi="Times New Roman" w:cs="Times New Roman"/>
          <w:color w:val="000000" w:themeColor="text1"/>
          <w:sz w:val="24"/>
          <w:szCs w:val="24"/>
        </w:rPr>
        <w:t>4500</w:t>
      </w:r>
    </w:p>
    <w:p w:rsidR="00EA0B52" w:rsidRPr="00E16E88" w:rsidRDefault="00832C23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6E88">
        <w:rPr>
          <w:rFonts w:ascii="Times New Roman" w:hAnsi="Times New Roman" w:cs="Times New Roman"/>
          <w:color w:val="000000" w:themeColor="text1"/>
          <w:sz w:val="24"/>
          <w:szCs w:val="24"/>
        </w:rPr>
        <w:t>2500</w:t>
      </w:r>
    </w:p>
    <w:p w:rsidR="003A23BC" w:rsidRPr="00E16E88" w:rsidRDefault="003A23BC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6E88">
        <w:rPr>
          <w:rFonts w:ascii="Times New Roman" w:hAnsi="Times New Roman" w:cs="Times New Roman"/>
          <w:color w:val="000000" w:themeColor="text1"/>
          <w:sz w:val="24"/>
          <w:szCs w:val="24"/>
        </w:rPr>
        <w:t>5000</w:t>
      </w:r>
    </w:p>
    <w:p w:rsidR="003A23BC" w:rsidRPr="00E16E88" w:rsidRDefault="003A23BC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6E88">
        <w:rPr>
          <w:rFonts w:ascii="Times New Roman" w:hAnsi="Times New Roman" w:cs="Times New Roman"/>
          <w:color w:val="000000" w:themeColor="text1"/>
          <w:sz w:val="24"/>
          <w:szCs w:val="24"/>
        </w:rPr>
        <w:t>3000</w:t>
      </w:r>
    </w:p>
    <w:p w:rsidR="003A23BC" w:rsidRPr="00E16E88" w:rsidRDefault="003A23BC" w:rsidP="003A23BC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2C23" w:rsidRPr="00E16E88" w:rsidRDefault="003A23BC" w:rsidP="00832C23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b/>
          <w:color w:val="000000" w:themeColor="text1"/>
        </w:rPr>
        <w:t>Задание №5.</w:t>
      </w:r>
      <w:r w:rsidRPr="00E16E88">
        <w:rPr>
          <w:color w:val="000000" w:themeColor="text1"/>
        </w:rPr>
        <w:t xml:space="preserve"> </w:t>
      </w:r>
      <w:r w:rsidR="00832C23" w:rsidRPr="00E16E88">
        <w:rPr>
          <w:color w:val="000000" w:themeColor="text1"/>
        </w:rPr>
        <w:t>Файл </w:t>
      </w:r>
      <w:r w:rsidR="00832C23" w:rsidRPr="00E16E88">
        <w:rPr>
          <w:b/>
          <w:bCs/>
          <w:color w:val="000000" w:themeColor="text1"/>
        </w:rPr>
        <w:t>rose.gif</w:t>
      </w:r>
      <w:r w:rsidR="00832C23" w:rsidRPr="00E16E88">
        <w:rPr>
          <w:color w:val="000000" w:themeColor="text1"/>
        </w:rPr>
        <w:t> был выложен в Интернете по адресу http://color.net/red/rose.gif. Потом его переместили в корневой каталог на сайте </w:t>
      </w:r>
      <w:r w:rsidR="00832C23" w:rsidRPr="00E16E88">
        <w:rPr>
          <w:b/>
          <w:bCs/>
          <w:color w:val="000000" w:themeColor="text1"/>
        </w:rPr>
        <w:t>box.net</w:t>
      </w:r>
      <w:r w:rsidR="00832C23" w:rsidRPr="00E16E88">
        <w:rPr>
          <w:color w:val="000000" w:themeColor="text1"/>
        </w:rPr>
        <w:t>, доступ к которому осуществляется по протоколу </w:t>
      </w:r>
      <w:proofErr w:type="spellStart"/>
      <w:r w:rsidR="00832C23" w:rsidRPr="00E16E88">
        <w:rPr>
          <w:b/>
          <w:bCs/>
          <w:color w:val="000000" w:themeColor="text1"/>
        </w:rPr>
        <w:t>ftp</w:t>
      </w:r>
      <w:proofErr w:type="spellEnd"/>
      <w:r w:rsidR="00832C23" w:rsidRPr="00E16E88">
        <w:rPr>
          <w:color w:val="000000" w:themeColor="text1"/>
        </w:rPr>
        <w:t>. Имя файла не изменилось.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Фрагменты нового и старого адресов файла закодированы цифрами от 1 до 9. Запишите последовательность этих цифр, кодирующую адрес файла в сети Интернет после перемещения.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1) http:/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2) box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3) red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4) rose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5) .net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6) ftp:/</w:t>
      </w:r>
    </w:p>
    <w:p w:rsidR="00832C23" w:rsidRPr="00C73C98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C73C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7) /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8).gif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9) </w:t>
      </w:r>
      <w:proofErr w:type="spellStart"/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color</w:t>
      </w:r>
      <w:proofErr w:type="spellEnd"/>
    </w:p>
    <w:p w:rsidR="00832C23" w:rsidRPr="00832C23" w:rsidRDefault="00832C23" w:rsidP="00832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32C23" w:rsidRPr="00E16E88" w:rsidRDefault="00832C23" w:rsidP="00832C23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pacing w:val="31"/>
          <w:sz w:val="24"/>
          <w:szCs w:val="24"/>
          <w:lang w:eastAsia="ru-RU"/>
        </w:rPr>
        <w:t>675284</w:t>
      </w:r>
    </w:p>
    <w:p w:rsidR="00832C23" w:rsidRPr="00E16E88" w:rsidRDefault="00832C23" w:rsidP="00832C23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6725748</w:t>
      </w:r>
    </w:p>
    <w:p w:rsidR="00832C23" w:rsidRPr="00E16E88" w:rsidRDefault="00832C23" w:rsidP="00832C23">
      <w:pPr>
        <w:pStyle w:val="a7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1725748</w:t>
      </w:r>
    </w:p>
    <w:p w:rsidR="003A23BC" w:rsidRPr="00E16E88" w:rsidRDefault="003A23BC" w:rsidP="00832C23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23BC" w:rsidRPr="00E16E88" w:rsidRDefault="003A23BC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32C23" w:rsidRPr="00E16E88" w:rsidRDefault="003A23BC" w:rsidP="00832C23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b/>
          <w:color w:val="000000" w:themeColor="text1"/>
        </w:rPr>
        <w:t>Задание №6</w:t>
      </w:r>
      <w:r w:rsidR="00832C23" w:rsidRPr="00E16E88">
        <w:rPr>
          <w:b/>
          <w:color w:val="000000" w:themeColor="text1"/>
        </w:rPr>
        <w:t xml:space="preserve">. </w:t>
      </w:r>
      <w:r w:rsidR="00832C23" w:rsidRPr="00E16E88">
        <w:rPr>
          <w:color w:val="000000" w:themeColor="text1"/>
        </w:rPr>
        <w:t>В таблице A хранятся данные о количестве учеников, опоздавших на занятия, за неделю (A[1] — данные за понедельник, A[2] — за вторник и т. д.). Определите, что будет напечатано в результате выполнения следующего алгоритма, записанного на пяти языках программирования.</w:t>
      </w:r>
    </w:p>
    <w:tbl>
      <w:tblPr>
        <w:tblW w:w="27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3"/>
        <w:gridCol w:w="2764"/>
      </w:tblGrid>
      <w:tr w:rsidR="00832C23" w:rsidRPr="00832C23" w:rsidTr="00832C23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Бейсик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Python</w:t>
            </w:r>
            <w:proofErr w:type="spellEnd"/>
          </w:p>
        </w:tc>
      </w:tr>
      <w:tr w:rsidR="00832C23" w:rsidRPr="00832C23" w:rsidTr="00832C2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DIM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(6)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AS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INTEGER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DIM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day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AS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INTEGER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(1)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3: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(2)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(3)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4: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(4)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(5)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4: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(6)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1: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(1)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FOR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TO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IF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&gt;=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THEN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ENDIF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NEXT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k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PRINT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day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A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[3,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2]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[0]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for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range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(1,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6):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if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&gt;=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        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        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+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print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spell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day</w:t>
            </w:r>
            <w:proofErr w:type="spellEnd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832C23" w:rsidRPr="00832C23" w:rsidTr="00832C2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Алгоритмический язык</w:t>
            </w:r>
          </w:p>
        </w:tc>
      </w:tr>
      <w:tr w:rsidR="00832C23" w:rsidRPr="00832C23" w:rsidTr="00832C2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day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integer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array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[1..6]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of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integer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Begin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[1]:=3;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[2]:=1;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[3]:=4;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[4]:=2;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[5]:=4;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[6]:=2;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[1];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for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to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do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 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if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&gt;=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then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 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begin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       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       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 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end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   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writeln</w:t>
            </w:r>
            <w:proofErr w:type="spellEnd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spell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day</w:t>
            </w:r>
            <w:proofErr w:type="spellEnd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End</w:t>
            </w:r>
            <w:proofErr w:type="spellEnd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алг</w:t>
            </w:r>
            <w:proofErr w:type="spellEnd"/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 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таб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[1:6]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m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day</w:t>
            </w:r>
            <w:proofErr w:type="spellEnd"/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[1]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[2]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[3]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[4]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[5]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[6]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[1]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 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нц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 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если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&gt;=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то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           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           </w:t>
            </w:r>
            <w:proofErr w:type="spellStart"/>
            <w:proofErr w:type="gram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day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proofErr w:type="gramEnd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k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    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 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кц</w:t>
            </w:r>
            <w:proofErr w:type="spellEnd"/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вывод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day</w:t>
            </w:r>
            <w:proofErr w:type="spellEnd"/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кон</w:t>
            </w:r>
          </w:p>
        </w:tc>
      </w:tr>
      <w:tr w:rsidR="00832C23" w:rsidRPr="00832C23" w:rsidTr="00832C2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С++</w:t>
            </w:r>
          </w:p>
        </w:tc>
      </w:tr>
      <w:tr w:rsidR="00832C23" w:rsidRPr="00832C23" w:rsidTr="00832C2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#include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&lt;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iostream</w:t>
            </w:r>
            <w:proofErr w:type="spellEnd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&gt;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using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namespace 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std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main()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{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[6]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{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4,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}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[0];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for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1;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&lt;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6;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++)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     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if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&gt;=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m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{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            m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A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[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];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            day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=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k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+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        </w:t>
            </w: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}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    </w:t>
            </w:r>
            <w:proofErr w:type="spell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cout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&lt;&lt;</w:t>
            </w: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day</w:t>
            </w:r>
            <w:proofErr w:type="spellEnd"/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    </w:t>
            </w:r>
            <w:proofErr w:type="spellStart"/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return</w:t>
            </w:r>
            <w:proofErr w:type="spellEnd"/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16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0;</w:t>
            </w:r>
          </w:p>
          <w:p w:rsidR="00832C23" w:rsidRPr="00832C23" w:rsidRDefault="00832C23" w:rsidP="00832C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16E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}</w:t>
            </w:r>
          </w:p>
        </w:tc>
      </w:tr>
    </w:tbl>
    <w:p w:rsidR="00832C23" w:rsidRPr="00E16E88" w:rsidRDefault="00832C23" w:rsidP="00832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32C23" w:rsidRPr="00832C23" w:rsidRDefault="00832C23" w:rsidP="00832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32C23" w:rsidRPr="00E16E88" w:rsidRDefault="00832C23" w:rsidP="00832C23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</w:p>
    <w:p w:rsidR="00832C23" w:rsidRPr="00E16E88" w:rsidRDefault="00832C23" w:rsidP="00832C23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</w:t>
      </w:r>
    </w:p>
    <w:p w:rsidR="00832C23" w:rsidRPr="00E16E88" w:rsidRDefault="00832C23" w:rsidP="00832C23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8</w:t>
      </w:r>
    </w:p>
    <w:p w:rsidR="00832C23" w:rsidRPr="00E16E88" w:rsidRDefault="00832C23" w:rsidP="00832C23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</w:t>
      </w:r>
    </w:p>
    <w:p w:rsidR="00832C23" w:rsidRPr="00832C23" w:rsidRDefault="00832C23" w:rsidP="00832C23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</w:p>
    <w:p w:rsidR="00AE0DE9" w:rsidRPr="00E16E88" w:rsidRDefault="00AE0DE9" w:rsidP="00832C23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3C98" w:rsidRPr="00832C23" w:rsidRDefault="003A23BC" w:rsidP="00C73C9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№ 7</w:t>
      </w:r>
      <w:r w:rsidR="00832C23" w:rsidRPr="00E16E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832C23" w:rsidRPr="00832C23" w:rsidRDefault="00832C23" w:rsidP="00832C23">
      <w:pPr>
        <w:shd w:val="clear" w:color="auto" w:fill="FFFFFF"/>
        <w:spacing w:after="77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167130" cy="1108710"/>
            <wp:effectExtent l="19050" t="0" r="0" b="0"/>
            <wp:docPr id="16" name="Рисунок 16" descr="https://inf-oge.sdamgia.ru/get_file?id=3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nf-oge.sdamgia.ru/get_file?id=36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10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 фрагмент электронной таблицы:</w:t>
      </w:r>
    </w:p>
    <w:p w:rsidR="00832C23" w:rsidRPr="00832C23" w:rsidRDefault="00832C23" w:rsidP="00832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1200"/>
        <w:gridCol w:w="1300"/>
        <w:gridCol w:w="1200"/>
        <w:gridCol w:w="1200"/>
      </w:tblGrid>
      <w:tr w:rsidR="00832C23" w:rsidRPr="00832C23" w:rsidTr="00832C23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D</w:t>
            </w:r>
          </w:p>
        </w:tc>
      </w:tr>
      <w:tr w:rsidR="00832C23" w:rsidRPr="00832C23" w:rsidTr="00832C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832C23" w:rsidRPr="00832C23" w:rsidTr="00832C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=C1-A1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=(C1+B1)/4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832C23" w:rsidRPr="00832C23" w:rsidRDefault="00832C23" w:rsidP="00832C23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C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=B1*2+1</w:t>
            </w:r>
          </w:p>
        </w:tc>
      </w:tr>
    </w:tbl>
    <w:p w:rsidR="00832C23" w:rsidRPr="00832C23" w:rsidRDefault="00832C23" w:rsidP="00832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Какая из формул, приведённых ниже, может быть записана в ячейке C2, чтобы построенная после выполнения вычислений круговая диаграмма по значениям диапазона ячеек A2:D2 соответствовала рисунку?</w:t>
      </w:r>
    </w:p>
    <w:p w:rsidR="00832C23" w:rsidRPr="00832C23" w:rsidRDefault="00832C23" w:rsidP="00832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=С1 + 1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=(А1+В1)/3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=B1*D1</w:t>
      </w: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=А1-В1</w:t>
      </w:r>
    </w:p>
    <w:p w:rsidR="00832C23" w:rsidRPr="00E16E88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32C23" w:rsidRPr="00E16E88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32C23" w:rsidRPr="00832C23" w:rsidRDefault="00832C23" w:rsidP="00832C23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96522" w:rsidRPr="00E16E88" w:rsidRDefault="003A23BC" w:rsidP="00496522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b/>
          <w:color w:val="000000" w:themeColor="text1"/>
        </w:rPr>
        <w:t xml:space="preserve">Задание № 8. </w:t>
      </w:r>
      <w:r w:rsidR="00496522" w:rsidRPr="00E16E88">
        <w:rPr>
          <w:color w:val="000000" w:themeColor="text1"/>
        </w:rPr>
        <w:t>Костя записал IP-адрес школьного сервера на листке бумаги и положил его в карман куртки. Костина мама случайно постирала куртку вместе с запиской. После стирки Костя обнаружил в кармане четыре обрывка с фрагментами IP-адреса. Эти фрагменты обозначены буквами А, Б, В и Г:</w:t>
      </w:r>
    </w:p>
    <w:p w:rsidR="00496522" w:rsidRPr="00496522" w:rsidRDefault="00496522" w:rsidP="00496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5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</w:tblGrid>
      <w:tr w:rsidR="00496522" w:rsidRPr="00496522" w:rsidTr="00496522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.33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3.232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</w:tr>
      <w:tr w:rsidR="00496522" w:rsidRPr="00496522" w:rsidTr="004965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496522" w:rsidRPr="00496522" w:rsidRDefault="00496522" w:rsidP="00496522">
            <w:pPr>
              <w:spacing w:before="77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65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</w:p>
        </w:tc>
      </w:tr>
    </w:tbl>
    <w:p w:rsidR="00496522" w:rsidRPr="00496522" w:rsidRDefault="00496522" w:rsidP="00496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5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96522" w:rsidRPr="00496522" w:rsidRDefault="00496522" w:rsidP="00496522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5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Восстановите IP-адрес.</w:t>
      </w:r>
    </w:p>
    <w:p w:rsidR="00496522" w:rsidRPr="00E16E88" w:rsidRDefault="00496522" w:rsidP="00496522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96522" w:rsidRPr="00E16E88" w:rsidRDefault="00496522" w:rsidP="00496522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ГВБА</w:t>
      </w:r>
    </w:p>
    <w:p w:rsidR="00496522" w:rsidRPr="00E16E88" w:rsidRDefault="00496522" w:rsidP="00496522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ВГАГ</w:t>
      </w:r>
    </w:p>
    <w:p w:rsidR="00496522" w:rsidRPr="00E16E88" w:rsidRDefault="00496522" w:rsidP="00496522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ГВАБ</w:t>
      </w:r>
    </w:p>
    <w:p w:rsidR="00496522" w:rsidRPr="00E16E88" w:rsidRDefault="00496522" w:rsidP="00496522">
      <w:pPr>
        <w:pStyle w:val="a7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ВБАГ</w:t>
      </w:r>
    </w:p>
    <w:p w:rsidR="00496522" w:rsidRPr="00496522" w:rsidRDefault="00496522" w:rsidP="00496522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96522" w:rsidRPr="00E16E88" w:rsidRDefault="00496522" w:rsidP="00496522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6E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96522" w:rsidRPr="00E16E88" w:rsidRDefault="00496522" w:rsidP="00496522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0B52" w:rsidRPr="00E16E88" w:rsidRDefault="003A23BC" w:rsidP="0049652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№9.  </w:t>
      </w:r>
      <w:r w:rsidR="00EA0B52"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программе </w:t>
      </w:r>
      <w:proofErr w:type="gramStart"/>
      <w:r w:rsidR="00EA0B52"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«:=</w:t>
      </w:r>
      <w:proofErr w:type="gramEnd"/>
      <w:r w:rsidR="00EA0B52"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обозначает оператор присваивания, знаки «+», «-», «*» и «/» — соответственно операции сложения, вычитания, умножения и деления. Правила выполнения операций и порядок действий соответствуют правилам арифметики. Определите значение переменной a после выполнения алгоритма: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b :</w:t>
      </w:r>
      <w:proofErr w:type="gramEnd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= 4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a :</w:t>
      </w:r>
      <w:proofErr w:type="gramEnd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= -3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b :</w:t>
      </w:r>
      <w:proofErr w:type="gramEnd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= 7 - 2*a - b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a :</w:t>
      </w:r>
      <w:proofErr w:type="gramEnd"/>
      <w:r w:rsidRPr="00E16E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= b/3 - a</w:t>
      </w:r>
    </w:p>
    <w:p w:rsidR="00EA0B52" w:rsidRPr="00E16E88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A23BC" w:rsidRPr="00E16E88" w:rsidRDefault="003A23BC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</w:t>
      </w:r>
    </w:p>
    <w:p w:rsidR="003A23BC" w:rsidRPr="00E16E88" w:rsidRDefault="003A23BC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</w:p>
    <w:p w:rsidR="003A23BC" w:rsidRPr="00E16E88" w:rsidRDefault="00EA0B52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6</w:t>
      </w:r>
    </w:p>
    <w:p w:rsidR="003A23BC" w:rsidRPr="00E16E88" w:rsidRDefault="003A23BC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</w:p>
    <w:p w:rsidR="003A23BC" w:rsidRPr="00E16E88" w:rsidRDefault="003A23BC" w:rsidP="003A23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96522" w:rsidRPr="00E16E88" w:rsidRDefault="003A23BC" w:rsidP="00496522">
      <w:pPr>
        <w:pStyle w:val="leftmargin"/>
        <w:shd w:val="clear" w:color="auto" w:fill="FFFFFF"/>
        <w:spacing w:before="0" w:beforeAutospacing="0" w:after="0" w:afterAutospacing="0"/>
        <w:ind w:firstLine="383"/>
        <w:jc w:val="both"/>
        <w:rPr>
          <w:color w:val="000000" w:themeColor="text1"/>
        </w:rPr>
      </w:pPr>
      <w:r w:rsidRPr="00E16E88">
        <w:rPr>
          <w:b/>
          <w:color w:val="000000" w:themeColor="text1"/>
        </w:rPr>
        <w:t>Задание № 10.</w:t>
      </w:r>
      <w:r w:rsidRPr="00E16E88">
        <w:rPr>
          <w:color w:val="000000" w:themeColor="text1"/>
        </w:rPr>
        <w:t xml:space="preserve"> </w:t>
      </w:r>
      <w:r w:rsidR="00496522" w:rsidRPr="00E16E88">
        <w:rPr>
          <w:color w:val="000000" w:themeColor="text1"/>
        </w:rPr>
        <w:t xml:space="preserve">Файл размером 2 </w:t>
      </w:r>
      <w:proofErr w:type="spellStart"/>
      <w:r w:rsidR="00496522" w:rsidRPr="00E16E88">
        <w:rPr>
          <w:color w:val="000000" w:themeColor="text1"/>
        </w:rPr>
        <w:t>Мбайта</w:t>
      </w:r>
      <w:proofErr w:type="spellEnd"/>
      <w:r w:rsidR="00496522" w:rsidRPr="00E16E88">
        <w:rPr>
          <w:color w:val="000000" w:themeColor="text1"/>
        </w:rPr>
        <w:t xml:space="preserve"> передаётся через некоторое соединение за 80 секунд. Определите размер файла (в </w:t>
      </w:r>
      <w:proofErr w:type="spellStart"/>
      <w:r w:rsidR="00496522" w:rsidRPr="00E16E88">
        <w:rPr>
          <w:color w:val="000000" w:themeColor="text1"/>
        </w:rPr>
        <w:t>Кбайтах</w:t>
      </w:r>
      <w:proofErr w:type="spellEnd"/>
      <w:r w:rsidR="00496522" w:rsidRPr="00E16E88">
        <w:rPr>
          <w:color w:val="000000" w:themeColor="text1"/>
        </w:rPr>
        <w:t xml:space="preserve">), который можно передать через это же соединение за 120 секунд. В ответе укажите одно число — размер файла в </w:t>
      </w:r>
      <w:proofErr w:type="spellStart"/>
      <w:r w:rsidR="00496522" w:rsidRPr="00E16E88">
        <w:rPr>
          <w:color w:val="000000" w:themeColor="text1"/>
        </w:rPr>
        <w:t>Кбайтах</w:t>
      </w:r>
      <w:proofErr w:type="spellEnd"/>
      <w:r w:rsidR="00496522" w:rsidRPr="00E16E88">
        <w:rPr>
          <w:color w:val="000000" w:themeColor="text1"/>
        </w:rPr>
        <w:t>. Единицы измерения писать не нужно.</w:t>
      </w:r>
    </w:p>
    <w:p w:rsidR="00496522" w:rsidRPr="00E16E88" w:rsidRDefault="00496522" w:rsidP="00496522">
      <w:pPr>
        <w:shd w:val="clear" w:color="auto" w:fill="FFFFFF"/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96522" w:rsidRPr="00E16E88" w:rsidRDefault="00496522" w:rsidP="0028385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="00283859"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072</w:t>
      </w:r>
    </w:p>
    <w:p w:rsidR="00283859" w:rsidRPr="00E16E88" w:rsidRDefault="00283859" w:rsidP="0028385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2048</w:t>
      </w:r>
    </w:p>
    <w:p w:rsidR="00283859" w:rsidRPr="00E16E88" w:rsidRDefault="00283859" w:rsidP="0028385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20</w:t>
      </w:r>
    </w:p>
    <w:p w:rsidR="00283859" w:rsidRPr="00E16E88" w:rsidRDefault="00283859" w:rsidP="0028385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16E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1024</w:t>
      </w:r>
    </w:p>
    <w:p w:rsidR="00053892" w:rsidRPr="00E16E88" w:rsidRDefault="00053892" w:rsidP="00496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53892" w:rsidRPr="00E16E88" w:rsidRDefault="0005389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0B52" w:rsidRPr="00E16E88" w:rsidRDefault="00EA0B52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</w:p>
    <w:p w:rsidR="00CA2C1C" w:rsidRPr="00785547" w:rsidRDefault="00CA2C1C" w:rsidP="00CA2C1C">
      <w:pPr>
        <w:pStyle w:val="31"/>
        <w:spacing w:before="67" w:after="3"/>
      </w:pPr>
      <w:r w:rsidRPr="00074715">
        <w:t>Ответы</w:t>
      </w:r>
      <w:r w:rsidRPr="00074715">
        <w:rPr>
          <w:spacing w:val="-1"/>
          <w:lang w:val="en-US"/>
        </w:rPr>
        <w:t xml:space="preserve"> </w:t>
      </w:r>
      <w:r w:rsidRPr="00074715">
        <w:t>к</w:t>
      </w:r>
      <w:r w:rsidRPr="00074715">
        <w:rPr>
          <w:spacing w:val="-1"/>
          <w:lang w:val="en-US"/>
        </w:rPr>
        <w:t xml:space="preserve"> </w:t>
      </w:r>
      <w:r w:rsidRPr="00074715">
        <w:t>заданиям</w:t>
      </w:r>
      <w:r w:rsidRPr="00074715">
        <w:rPr>
          <w:spacing w:val="-1"/>
          <w:lang w:val="en-US"/>
        </w:rPr>
        <w:t xml:space="preserve"> </w:t>
      </w:r>
      <w:r>
        <w:rPr>
          <w:lang w:val="en-US"/>
        </w:rPr>
        <w:t>1-1</w:t>
      </w:r>
      <w:r>
        <w:t>0</w:t>
      </w:r>
    </w:p>
    <w:p w:rsidR="00CA2C1C" w:rsidRPr="00785547" w:rsidRDefault="00CA2C1C" w:rsidP="00CA2C1C">
      <w:pPr>
        <w:pStyle w:val="31"/>
        <w:spacing w:before="67" w:after="3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2492"/>
      </w:tblGrid>
      <w:tr w:rsidR="00CA2C1C" w:rsidRPr="00E16E88" w:rsidTr="00CA2C1C">
        <w:trPr>
          <w:trHeight w:val="278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spacing w:line="258" w:lineRule="exact"/>
              <w:rPr>
                <w:b/>
                <w:color w:val="000000" w:themeColor="text1"/>
                <w:sz w:val="24"/>
                <w:szCs w:val="24"/>
              </w:rPr>
            </w:pPr>
            <w:r w:rsidRPr="00E16E88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492" w:type="dxa"/>
          </w:tcPr>
          <w:p w:rsidR="00CA2C1C" w:rsidRPr="00E16E88" w:rsidRDefault="00CA2C1C" w:rsidP="004F04BE">
            <w:pPr>
              <w:pStyle w:val="TableParagraph"/>
              <w:spacing w:line="258" w:lineRule="exact"/>
              <w:ind w:left="8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16E88">
              <w:rPr>
                <w:b/>
                <w:color w:val="000000" w:themeColor="text1"/>
                <w:sz w:val="24"/>
                <w:szCs w:val="24"/>
              </w:rPr>
              <w:t>ответы</w:t>
            </w:r>
            <w:proofErr w:type="spellEnd"/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CA2C1C" w:rsidRPr="00E16E88" w:rsidTr="00CA2C1C">
        <w:trPr>
          <w:trHeight w:val="278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spacing w:line="258" w:lineRule="exact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spacing w:line="258" w:lineRule="exact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CA2C1C" w:rsidRPr="00E16E88" w:rsidTr="00CA2C1C">
        <w:trPr>
          <w:trHeight w:val="275"/>
          <w:jc w:val="center"/>
        </w:trPr>
        <w:tc>
          <w:tcPr>
            <w:tcW w:w="459" w:type="dxa"/>
          </w:tcPr>
          <w:p w:rsidR="00CA2C1C" w:rsidRPr="00E16E88" w:rsidRDefault="00CA2C1C" w:rsidP="004F04B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16E88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92" w:type="dxa"/>
          </w:tcPr>
          <w:p w:rsidR="00CA2C1C" w:rsidRPr="00627D0E" w:rsidRDefault="00CA2C1C" w:rsidP="004F04BE">
            <w:pPr>
              <w:pStyle w:val="TableParagraph"/>
              <w:ind w:left="105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</w:tbl>
    <w:p w:rsidR="00894B69" w:rsidRPr="00E16E88" w:rsidRDefault="00894B69" w:rsidP="00894B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6A13" w:rsidRPr="00E16E88" w:rsidRDefault="00286A13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sectPr w:rsidR="00286A13" w:rsidRPr="00E16E88" w:rsidSect="002B220A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27AF"/>
    <w:multiLevelType w:val="hybridMultilevel"/>
    <w:tmpl w:val="2B46A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347"/>
    <w:multiLevelType w:val="hybridMultilevel"/>
    <w:tmpl w:val="BEB8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BB2914"/>
    <w:multiLevelType w:val="hybridMultilevel"/>
    <w:tmpl w:val="60948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F4974"/>
    <w:multiLevelType w:val="hybridMultilevel"/>
    <w:tmpl w:val="46B28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400ED"/>
    <w:multiLevelType w:val="hybridMultilevel"/>
    <w:tmpl w:val="766CAC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35543"/>
    <w:multiLevelType w:val="hybridMultilevel"/>
    <w:tmpl w:val="71FAF42C"/>
    <w:lvl w:ilvl="0" w:tplc="04190011">
      <w:start w:val="1"/>
      <w:numFmt w:val="decimal"/>
      <w:lvlText w:val="%1)"/>
      <w:lvlJc w:val="left"/>
      <w:pPr>
        <w:ind w:left="1039" w:hanging="360"/>
      </w:p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6" w15:restartNumberingAfterBreak="0">
    <w:nsid w:val="195038CD"/>
    <w:multiLevelType w:val="hybridMultilevel"/>
    <w:tmpl w:val="C2362976"/>
    <w:lvl w:ilvl="0" w:tplc="04190011">
      <w:start w:val="1"/>
      <w:numFmt w:val="decimal"/>
      <w:lvlText w:val="%1)"/>
      <w:lvlJc w:val="left"/>
      <w:pPr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3F22CEE"/>
    <w:multiLevelType w:val="hybridMultilevel"/>
    <w:tmpl w:val="FB826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A2F36"/>
    <w:multiLevelType w:val="hybridMultilevel"/>
    <w:tmpl w:val="F1EA32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D357C"/>
    <w:multiLevelType w:val="hybridMultilevel"/>
    <w:tmpl w:val="1292D7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67B14"/>
    <w:multiLevelType w:val="hybridMultilevel"/>
    <w:tmpl w:val="F75627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3691B"/>
    <w:multiLevelType w:val="hybridMultilevel"/>
    <w:tmpl w:val="151E7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2050C"/>
    <w:multiLevelType w:val="hybridMultilevel"/>
    <w:tmpl w:val="93D0FE68"/>
    <w:lvl w:ilvl="0" w:tplc="6D445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C2312"/>
    <w:multiLevelType w:val="hybridMultilevel"/>
    <w:tmpl w:val="23781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E4D3D"/>
    <w:multiLevelType w:val="hybridMultilevel"/>
    <w:tmpl w:val="C5C2614E"/>
    <w:lvl w:ilvl="0" w:tplc="04190011">
      <w:start w:val="1"/>
      <w:numFmt w:val="decimal"/>
      <w:lvlText w:val="%1)"/>
      <w:lvlJc w:val="left"/>
      <w:pPr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5" w15:restartNumberingAfterBreak="0">
    <w:nsid w:val="61EA0CE3"/>
    <w:multiLevelType w:val="hybridMultilevel"/>
    <w:tmpl w:val="10749EDA"/>
    <w:lvl w:ilvl="0" w:tplc="0419000F">
      <w:start w:val="1"/>
      <w:numFmt w:val="decimal"/>
      <w:lvlText w:val="%1."/>
      <w:lvlJc w:val="left"/>
      <w:pPr>
        <w:ind w:left="1039" w:hanging="360"/>
      </w:p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6" w15:restartNumberingAfterBreak="0">
    <w:nsid w:val="6B352700"/>
    <w:multiLevelType w:val="hybridMultilevel"/>
    <w:tmpl w:val="C9845ED6"/>
    <w:lvl w:ilvl="0" w:tplc="04190011">
      <w:start w:val="1"/>
      <w:numFmt w:val="decimal"/>
      <w:lvlText w:val="%1)"/>
      <w:lvlJc w:val="left"/>
      <w:pPr>
        <w:ind w:left="1039" w:hanging="360"/>
      </w:p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7" w15:restartNumberingAfterBreak="0">
    <w:nsid w:val="70A66104"/>
    <w:multiLevelType w:val="hybridMultilevel"/>
    <w:tmpl w:val="D1D444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2"/>
  </w:num>
  <w:num w:numId="5">
    <w:abstractNumId w:val="13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2"/>
  </w:num>
  <w:num w:numId="12">
    <w:abstractNumId w:val="7"/>
  </w:num>
  <w:num w:numId="13">
    <w:abstractNumId w:val="17"/>
  </w:num>
  <w:num w:numId="14">
    <w:abstractNumId w:val="11"/>
  </w:num>
  <w:num w:numId="15">
    <w:abstractNumId w:val="8"/>
  </w:num>
  <w:num w:numId="16">
    <w:abstractNumId w:val="4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DE9"/>
    <w:rsid w:val="00053892"/>
    <w:rsid w:val="0008197B"/>
    <w:rsid w:val="001D7759"/>
    <w:rsid w:val="001E6535"/>
    <w:rsid w:val="00283859"/>
    <w:rsid w:val="00286A13"/>
    <w:rsid w:val="002B220A"/>
    <w:rsid w:val="003A23BC"/>
    <w:rsid w:val="00496522"/>
    <w:rsid w:val="00554C10"/>
    <w:rsid w:val="00576A83"/>
    <w:rsid w:val="005D5942"/>
    <w:rsid w:val="00654CF0"/>
    <w:rsid w:val="006B4A4B"/>
    <w:rsid w:val="007E25E5"/>
    <w:rsid w:val="00832C23"/>
    <w:rsid w:val="00894B69"/>
    <w:rsid w:val="008A2167"/>
    <w:rsid w:val="008A75F5"/>
    <w:rsid w:val="00AE0DE9"/>
    <w:rsid w:val="00BA4E82"/>
    <w:rsid w:val="00BF0F4D"/>
    <w:rsid w:val="00C73C98"/>
    <w:rsid w:val="00CA2C1C"/>
    <w:rsid w:val="00CE6AA1"/>
    <w:rsid w:val="00D204A8"/>
    <w:rsid w:val="00D82FB3"/>
    <w:rsid w:val="00DF16D7"/>
    <w:rsid w:val="00E072B6"/>
    <w:rsid w:val="00E16E88"/>
    <w:rsid w:val="00E21616"/>
    <w:rsid w:val="00E2224C"/>
    <w:rsid w:val="00EA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C77FA-12F3-4D8C-A6F8-024EAB41F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E9"/>
  </w:style>
  <w:style w:type="paragraph" w:styleId="1">
    <w:name w:val="heading 1"/>
    <w:basedOn w:val="a"/>
    <w:link w:val="10"/>
    <w:uiPriority w:val="9"/>
    <w:qFormat/>
    <w:rsid w:val="00AE0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E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0DE9"/>
  </w:style>
  <w:style w:type="paragraph" w:styleId="a3">
    <w:name w:val="Normal (Web)"/>
    <w:basedOn w:val="a"/>
    <w:uiPriority w:val="99"/>
    <w:unhideWhenUsed/>
    <w:rsid w:val="00AE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E0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DE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AE0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0DE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0D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hsymbol">
    <w:name w:val="sh_symbol"/>
    <w:basedOn w:val="a0"/>
    <w:rsid w:val="00AE0DE9"/>
  </w:style>
  <w:style w:type="character" w:customStyle="1" w:styleId="shnumber">
    <w:name w:val="sh_number"/>
    <w:basedOn w:val="a0"/>
    <w:rsid w:val="00AE0DE9"/>
  </w:style>
  <w:style w:type="character" w:customStyle="1" w:styleId="shkeyword">
    <w:name w:val="sh_keyword"/>
    <w:basedOn w:val="a0"/>
    <w:rsid w:val="00AE0DE9"/>
  </w:style>
  <w:style w:type="paragraph" w:styleId="a7">
    <w:name w:val="List Paragraph"/>
    <w:basedOn w:val="a"/>
    <w:uiPriority w:val="99"/>
    <w:qFormat/>
    <w:rsid w:val="006B4A4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hbasicstrangewords">
    <w:name w:val="sh_basic_strange_words"/>
    <w:basedOn w:val="a0"/>
    <w:rsid w:val="00EA0B52"/>
  </w:style>
  <w:style w:type="character" w:customStyle="1" w:styleId="shtype">
    <w:name w:val="sh_type"/>
    <w:basedOn w:val="a0"/>
    <w:rsid w:val="00EA0B52"/>
  </w:style>
  <w:style w:type="character" w:customStyle="1" w:styleId="shfunction">
    <w:name w:val="sh_function"/>
    <w:basedOn w:val="a0"/>
    <w:rsid w:val="00EA0B52"/>
  </w:style>
  <w:style w:type="character" w:customStyle="1" w:styleId="shalgkeyword">
    <w:name w:val="sh_alg_keyword"/>
    <w:basedOn w:val="a0"/>
    <w:rsid w:val="00EA0B52"/>
  </w:style>
  <w:style w:type="character" w:customStyle="1" w:styleId="shpreproc">
    <w:name w:val="sh_preproc"/>
    <w:basedOn w:val="a0"/>
    <w:rsid w:val="00EA0B52"/>
  </w:style>
  <w:style w:type="character" w:customStyle="1" w:styleId="shstring">
    <w:name w:val="sh_string"/>
    <w:basedOn w:val="a0"/>
    <w:rsid w:val="00EA0B52"/>
  </w:style>
  <w:style w:type="character" w:customStyle="1" w:styleId="shusertype">
    <w:name w:val="sh_usertype"/>
    <w:basedOn w:val="a0"/>
    <w:rsid w:val="00EA0B52"/>
  </w:style>
  <w:style w:type="character" w:customStyle="1" w:styleId="shnormal">
    <w:name w:val="sh_normal"/>
    <w:basedOn w:val="a0"/>
    <w:rsid w:val="00EA0B52"/>
  </w:style>
  <w:style w:type="character" w:customStyle="1" w:styleId="shcbracket">
    <w:name w:val="sh_cbracket"/>
    <w:basedOn w:val="a0"/>
    <w:rsid w:val="00EA0B52"/>
  </w:style>
  <w:style w:type="character" w:customStyle="1" w:styleId="shstringpasc">
    <w:name w:val="sh_string_pasc"/>
    <w:basedOn w:val="a0"/>
    <w:rsid w:val="00EA0B52"/>
  </w:style>
  <w:style w:type="paragraph" w:styleId="a8">
    <w:name w:val="No Spacing"/>
    <w:uiPriority w:val="1"/>
    <w:qFormat/>
    <w:rsid w:val="003A23BC"/>
    <w:pPr>
      <w:spacing w:after="0" w:line="240" w:lineRule="auto"/>
    </w:pPr>
  </w:style>
  <w:style w:type="paragraph" w:customStyle="1" w:styleId="31">
    <w:name w:val="Заголовок 31"/>
    <w:basedOn w:val="a"/>
    <w:uiPriority w:val="1"/>
    <w:qFormat/>
    <w:rsid w:val="002B220A"/>
    <w:pPr>
      <w:widowControl w:val="0"/>
      <w:autoSpaceDE w:val="0"/>
      <w:autoSpaceDN w:val="0"/>
      <w:spacing w:after="0" w:line="240" w:lineRule="auto"/>
      <w:ind w:left="1715" w:right="1644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94B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4B69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</w:rPr>
  </w:style>
  <w:style w:type="character" w:customStyle="1" w:styleId="probnums">
    <w:name w:val="prob_nums"/>
    <w:basedOn w:val="a0"/>
    <w:rsid w:val="00832C23"/>
  </w:style>
  <w:style w:type="character" w:styleId="a9">
    <w:name w:val="Hyperlink"/>
    <w:basedOn w:val="a0"/>
    <w:uiPriority w:val="99"/>
    <w:semiHidden/>
    <w:unhideWhenUsed/>
    <w:rsid w:val="00832C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567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105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0275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0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5065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46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95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9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440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38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8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5895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92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6661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384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2020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374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9127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1519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0941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61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96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5149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63926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3769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9036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1440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5359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433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411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4177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839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72440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60263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93624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6132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87002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0040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78575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69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282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5219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1887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0686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015">
          <w:marLeft w:val="0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68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538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872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239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735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7003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676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276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275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5581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736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61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Учетная запись Майкрософт</cp:lastModifiedBy>
  <cp:revision>3</cp:revision>
  <dcterms:created xsi:type="dcterms:W3CDTF">2022-02-04T12:30:00Z</dcterms:created>
  <dcterms:modified xsi:type="dcterms:W3CDTF">2022-02-04T12:44:00Z</dcterms:modified>
</cp:coreProperties>
</file>